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57B4" w14:textId="1D7A4E1D" w:rsidR="00330369" w:rsidRPr="00BF3D5A" w:rsidRDefault="00886407" w:rsidP="00E57095">
      <w:pPr>
        <w:jc w:val="center"/>
        <w:rPr>
          <w:b/>
          <w:bCs/>
          <w:sz w:val="32"/>
          <w:szCs w:val="32"/>
        </w:rPr>
      </w:pPr>
      <w:r w:rsidRPr="00BF3D5A">
        <w:rPr>
          <w:rFonts w:hint="eastAsia"/>
          <w:b/>
          <w:bCs/>
          <w:sz w:val="32"/>
          <w:szCs w:val="32"/>
        </w:rPr>
        <w:t>南华大学附属南华医院</w:t>
      </w:r>
      <w:r w:rsidR="002338C7" w:rsidRPr="00BF3D5A">
        <w:rPr>
          <w:rFonts w:hint="eastAsia"/>
          <w:b/>
          <w:bCs/>
          <w:sz w:val="32"/>
          <w:szCs w:val="32"/>
        </w:rPr>
        <w:t>药物</w:t>
      </w:r>
      <w:r w:rsidRPr="00BF3D5A">
        <w:rPr>
          <w:rFonts w:hint="eastAsia"/>
          <w:b/>
          <w:bCs/>
          <w:sz w:val="32"/>
          <w:szCs w:val="32"/>
        </w:rPr>
        <w:t>临床试验机构资料存档目录</w:t>
      </w:r>
    </w:p>
    <w:p w14:paraId="5B12E3E5" w14:textId="1535590D" w:rsidR="00EB5F29" w:rsidRPr="00EB5F29" w:rsidRDefault="00BF3D5A" w:rsidP="00BF3D5A">
      <w:pPr>
        <w:spacing w:line="360" w:lineRule="auto"/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项目编号</w:t>
      </w:r>
      <w:r w:rsidR="00886407" w:rsidRPr="00EB5F29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8"/>
        <w:gridCol w:w="6303"/>
        <w:gridCol w:w="426"/>
        <w:gridCol w:w="426"/>
        <w:gridCol w:w="474"/>
        <w:gridCol w:w="426"/>
      </w:tblGrid>
      <w:tr w:rsidR="00886407" w:rsidRPr="002338C7" w14:paraId="4F7817E3" w14:textId="77777777" w:rsidTr="00F76606">
        <w:trPr>
          <w:trHeight w:hRule="exact" w:val="397"/>
        </w:trPr>
        <w:tc>
          <w:tcPr>
            <w:tcW w:w="851" w:type="dxa"/>
            <w:vMerge w:val="restart"/>
            <w:vAlign w:val="center"/>
          </w:tcPr>
          <w:p w14:paraId="778C30ED" w14:textId="4F628435" w:rsidR="00EB5F29" w:rsidRPr="002338C7" w:rsidRDefault="00886407" w:rsidP="004F7272">
            <w:pPr>
              <w:jc w:val="center"/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序号</w:t>
            </w:r>
          </w:p>
        </w:tc>
        <w:tc>
          <w:tcPr>
            <w:tcW w:w="6336" w:type="dxa"/>
            <w:vMerge w:val="restart"/>
            <w:vAlign w:val="center"/>
          </w:tcPr>
          <w:p w14:paraId="583DFAD1" w14:textId="6A8E022D" w:rsidR="00886407" w:rsidRPr="002338C7" w:rsidRDefault="00886407" w:rsidP="004F7272">
            <w:pPr>
              <w:jc w:val="center"/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文件名称</w:t>
            </w:r>
          </w:p>
        </w:tc>
        <w:tc>
          <w:tcPr>
            <w:tcW w:w="0" w:type="auto"/>
            <w:gridSpan w:val="3"/>
            <w:vAlign w:val="center"/>
          </w:tcPr>
          <w:p w14:paraId="69323E86" w14:textId="4483FD2B" w:rsidR="00886407" w:rsidRPr="002338C7" w:rsidRDefault="00886407" w:rsidP="004F7272">
            <w:pPr>
              <w:jc w:val="center"/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是否保存</w:t>
            </w:r>
          </w:p>
        </w:tc>
        <w:tc>
          <w:tcPr>
            <w:tcW w:w="0" w:type="auto"/>
            <w:vMerge w:val="restart"/>
            <w:vAlign w:val="center"/>
          </w:tcPr>
          <w:p w14:paraId="47958E12" w14:textId="294E1821" w:rsidR="00886407" w:rsidRPr="002338C7" w:rsidRDefault="00886407" w:rsidP="004F7272">
            <w:pPr>
              <w:jc w:val="center"/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备注</w:t>
            </w:r>
          </w:p>
        </w:tc>
      </w:tr>
      <w:tr w:rsidR="00886407" w:rsidRPr="002338C7" w14:paraId="1E545D21" w14:textId="77777777" w:rsidTr="00F76606">
        <w:trPr>
          <w:trHeight w:hRule="exact" w:val="397"/>
        </w:trPr>
        <w:tc>
          <w:tcPr>
            <w:tcW w:w="851" w:type="dxa"/>
            <w:vMerge/>
            <w:vAlign w:val="center"/>
          </w:tcPr>
          <w:p w14:paraId="4D394704" w14:textId="77777777" w:rsidR="00886407" w:rsidRPr="002338C7" w:rsidRDefault="00886407" w:rsidP="00F76606">
            <w:pPr>
              <w:rPr>
                <w:szCs w:val="21"/>
              </w:rPr>
            </w:pPr>
          </w:p>
        </w:tc>
        <w:tc>
          <w:tcPr>
            <w:tcW w:w="6336" w:type="dxa"/>
            <w:vMerge/>
            <w:vAlign w:val="center"/>
          </w:tcPr>
          <w:p w14:paraId="29663F58" w14:textId="77777777" w:rsidR="00886407" w:rsidRPr="002338C7" w:rsidRDefault="00886407" w:rsidP="00F76606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298D31B" w14:textId="7698ED4F" w:rsidR="00886407" w:rsidRPr="002338C7" w:rsidRDefault="00886407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是</w:t>
            </w:r>
          </w:p>
        </w:tc>
        <w:tc>
          <w:tcPr>
            <w:tcW w:w="0" w:type="auto"/>
            <w:vAlign w:val="center"/>
          </w:tcPr>
          <w:p w14:paraId="4BE79F3B" w14:textId="63D4E303" w:rsidR="00886407" w:rsidRPr="002338C7" w:rsidRDefault="00886407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14:paraId="0FD46DE8" w14:textId="562F2EEC" w:rsidR="00886407" w:rsidRPr="002338C7" w:rsidRDefault="00886407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N</w:t>
            </w:r>
            <w:r w:rsidRPr="002338C7">
              <w:rPr>
                <w:szCs w:val="21"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14:paraId="63891E18" w14:textId="77777777" w:rsidR="00886407" w:rsidRPr="002338C7" w:rsidRDefault="00886407" w:rsidP="00F76606">
            <w:pPr>
              <w:rPr>
                <w:szCs w:val="21"/>
              </w:rPr>
            </w:pPr>
          </w:p>
        </w:tc>
      </w:tr>
      <w:tr w:rsidR="00886407" w:rsidRPr="002338C7" w14:paraId="6F6BC671" w14:textId="77777777" w:rsidTr="00F76606">
        <w:trPr>
          <w:trHeight w:hRule="exact" w:val="39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7440A7A1" w14:textId="723D9763" w:rsidR="00886407" w:rsidRPr="002338C7" w:rsidRDefault="0068012C" w:rsidP="00F7660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临床试验准备阶段</w:t>
            </w:r>
          </w:p>
        </w:tc>
      </w:tr>
      <w:tr w:rsidR="00886407" w:rsidRPr="002338C7" w14:paraId="1E9E8622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14A8E01A" w14:textId="2808E8CD" w:rsidR="00886407" w:rsidRPr="002338C7" w:rsidRDefault="00886407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1</w:t>
            </w:r>
          </w:p>
        </w:tc>
        <w:tc>
          <w:tcPr>
            <w:tcW w:w="6336" w:type="dxa"/>
            <w:vAlign w:val="center"/>
          </w:tcPr>
          <w:p w14:paraId="2DAA1372" w14:textId="2CDD9F73" w:rsidR="00886407" w:rsidRPr="002338C7" w:rsidRDefault="00886407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国家药品监督管理局《药物临床试验批件》</w:t>
            </w:r>
            <w:r w:rsidR="00BF3D5A"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70B8D99F" w14:textId="634E74E5" w:rsidR="00886407" w:rsidRPr="002338C7" w:rsidRDefault="002338C7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E81A776" w14:textId="53E75B51" w:rsidR="00886407" w:rsidRPr="002338C7" w:rsidRDefault="002338C7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F026010" w14:textId="6DA7225E" w:rsidR="00886407" w:rsidRPr="002338C7" w:rsidRDefault="002338C7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92C2BF1" w14:textId="77777777" w:rsidR="00886407" w:rsidRPr="002338C7" w:rsidRDefault="00886407" w:rsidP="00F76606">
            <w:pPr>
              <w:rPr>
                <w:szCs w:val="21"/>
              </w:rPr>
            </w:pPr>
          </w:p>
        </w:tc>
      </w:tr>
      <w:tr w:rsidR="00F76606" w:rsidRPr="002338C7" w14:paraId="0A410CD4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71EF0918" w14:textId="5917E1E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36" w:type="dxa"/>
            <w:vAlign w:val="center"/>
          </w:tcPr>
          <w:p w14:paraId="7A3CC0C5" w14:textId="02DA176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临床试验申请表及质量承诺书</w:t>
            </w:r>
          </w:p>
        </w:tc>
        <w:tc>
          <w:tcPr>
            <w:tcW w:w="0" w:type="auto"/>
            <w:vAlign w:val="center"/>
          </w:tcPr>
          <w:p w14:paraId="07BC4ADE" w14:textId="454EC70F" w:rsidR="00F76606" w:rsidRP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D90DF84" w14:textId="7A375680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9DBC5FD" w14:textId="37FE545A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F473821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6311CB4B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428C8810" w14:textId="0441375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6" w:type="dxa"/>
            <w:vAlign w:val="center"/>
          </w:tcPr>
          <w:p w14:paraId="244CB31E" w14:textId="09CC1F8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协调研究单位</w:t>
            </w:r>
            <w:r w:rsidRPr="002338C7">
              <w:rPr>
                <w:rFonts w:hint="eastAsia"/>
                <w:szCs w:val="21"/>
              </w:rPr>
              <w:t>伦理批件</w:t>
            </w:r>
            <w:r>
              <w:rPr>
                <w:rFonts w:hint="eastAsia"/>
                <w:szCs w:val="21"/>
              </w:rPr>
              <w:t>及成员表（申办方盖章）</w:t>
            </w:r>
          </w:p>
        </w:tc>
        <w:tc>
          <w:tcPr>
            <w:tcW w:w="0" w:type="auto"/>
            <w:vAlign w:val="center"/>
          </w:tcPr>
          <w:p w14:paraId="2D804F8E" w14:textId="1F322F8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E78C345" w14:textId="63559C4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9E7E8E2" w14:textId="6659ABB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0DE1680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647C0952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3CB0EF30" w14:textId="54F53D8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6" w:type="dxa"/>
            <w:vAlign w:val="center"/>
          </w:tcPr>
          <w:p w14:paraId="6AD4DBCD" w14:textId="417D49F5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申办方资质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03013FBD" w14:textId="7C0C2D8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1F6D74D" w14:textId="7A3CC53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5AE942B" w14:textId="08663848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5771562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21A7F7AA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057E7BE3" w14:textId="5F4648F8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6" w:type="dxa"/>
            <w:vAlign w:val="center"/>
          </w:tcPr>
          <w:p w14:paraId="606378EC" w14:textId="1F3FAB46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申办方委托书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6322DE2F" w14:textId="57C0C15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BB292DB" w14:textId="18C4FFA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CB8B6F9" w14:textId="5891024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5503902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516BDEC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43D50B00" w14:textId="266A45A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6" w:type="dxa"/>
            <w:vAlign w:val="center"/>
          </w:tcPr>
          <w:p w14:paraId="5F13DB76" w14:textId="3F428985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C</w:t>
            </w:r>
            <w:r w:rsidRPr="002338C7">
              <w:rPr>
                <w:szCs w:val="21"/>
              </w:rPr>
              <w:t>RO</w:t>
            </w:r>
            <w:r w:rsidRPr="002338C7">
              <w:rPr>
                <w:rFonts w:hint="eastAsia"/>
                <w:szCs w:val="21"/>
              </w:rPr>
              <w:t>资质（含监查员授权函</w:t>
            </w:r>
            <w:r>
              <w:rPr>
                <w:rFonts w:hint="eastAsia"/>
                <w:szCs w:val="21"/>
              </w:rPr>
              <w:t>、身份证、</w:t>
            </w:r>
            <w:r w:rsidRPr="002338C7">
              <w:rPr>
                <w:rFonts w:hint="eastAsia"/>
                <w:szCs w:val="21"/>
              </w:rPr>
              <w:t>G</w:t>
            </w:r>
            <w:r w:rsidRPr="002338C7">
              <w:rPr>
                <w:szCs w:val="21"/>
              </w:rPr>
              <w:t>CP</w:t>
            </w:r>
            <w:r w:rsidRPr="002338C7">
              <w:rPr>
                <w:rFonts w:hint="eastAsia"/>
                <w:szCs w:val="21"/>
              </w:rPr>
              <w:t>证）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0" w:type="auto"/>
            <w:vAlign w:val="center"/>
          </w:tcPr>
          <w:p w14:paraId="17D71D41" w14:textId="63F7620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28A02DB" w14:textId="2479854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39C66E5" w14:textId="64FAFEF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2244924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7EDDBAD5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6480EA63" w14:textId="55FE352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6" w:type="dxa"/>
            <w:vAlign w:val="center"/>
          </w:tcPr>
          <w:p w14:paraId="40ACC822" w14:textId="6ECB79AA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试验药物的</w:t>
            </w:r>
            <w:r>
              <w:rPr>
                <w:rFonts w:hint="eastAsia"/>
                <w:szCs w:val="21"/>
              </w:rPr>
              <w:t>药检证明（申办方盖章）</w:t>
            </w:r>
          </w:p>
        </w:tc>
        <w:tc>
          <w:tcPr>
            <w:tcW w:w="0" w:type="auto"/>
            <w:vAlign w:val="center"/>
          </w:tcPr>
          <w:p w14:paraId="3F8696F8" w14:textId="0711AB9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95A8109" w14:textId="4BF0437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015010D" w14:textId="5B589F2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0D60DD7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1B44F397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1B557365" w14:textId="14495F0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36" w:type="dxa"/>
            <w:vAlign w:val="center"/>
          </w:tcPr>
          <w:p w14:paraId="3838A077" w14:textId="7CA74CFE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临床试验方案及其修正案（</w:t>
            </w:r>
            <w:r>
              <w:rPr>
                <w:rFonts w:hint="eastAsia"/>
                <w:szCs w:val="21"/>
              </w:rPr>
              <w:t>已签名，申办方盖章</w:t>
            </w:r>
            <w:r w:rsidRPr="002338C7">
              <w:rPr>
                <w:rFonts w:hint="eastAsia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14:paraId="6F70C69A" w14:textId="6979DBF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47FE5D3" w14:textId="02F9BAD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9A0AE70" w14:textId="41810DC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450CFE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39C89E94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3F41A872" w14:textId="5DCF44D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6" w:type="dxa"/>
            <w:vAlign w:val="center"/>
          </w:tcPr>
          <w:p w14:paraId="54E7E6EB" w14:textId="69F909AA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知情同意书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5F92A67A" w14:textId="4B42E1C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8097FBF" w14:textId="5FDCBBA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F768BAB" w14:textId="3216E0A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1D8EB53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6F0987EE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60785BEB" w14:textId="725FCA2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6336" w:type="dxa"/>
            <w:vAlign w:val="center"/>
          </w:tcPr>
          <w:p w14:paraId="046B4381" w14:textId="01A9BDAE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研究者手册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22096C61" w14:textId="2CAD56B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E8F87C6" w14:textId="10E3DF7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3589C28" w14:textId="11012BF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96B9395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1A0A6522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5BB09644" w14:textId="14B8199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6336" w:type="dxa"/>
            <w:vAlign w:val="center"/>
          </w:tcPr>
          <w:p w14:paraId="2081A29F" w14:textId="37566E5C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研究病历</w:t>
            </w:r>
            <w:r>
              <w:rPr>
                <w:rFonts w:hint="eastAsia"/>
                <w:szCs w:val="21"/>
              </w:rPr>
              <w:t>样表（申办方盖章）</w:t>
            </w:r>
          </w:p>
        </w:tc>
        <w:tc>
          <w:tcPr>
            <w:tcW w:w="0" w:type="auto"/>
            <w:vAlign w:val="center"/>
          </w:tcPr>
          <w:p w14:paraId="2848612A" w14:textId="59ED4072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BC452F5" w14:textId="7DCE474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5AF84E1" w14:textId="6D9258C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9897997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38A3E6B9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1BD68393" w14:textId="04A2618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6336" w:type="dxa"/>
            <w:vAlign w:val="center"/>
          </w:tcPr>
          <w:p w14:paraId="0F82570D" w14:textId="19218D94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病例报告</w:t>
            </w:r>
            <w:proofErr w:type="gramStart"/>
            <w:r w:rsidRPr="002338C7">
              <w:rPr>
                <w:rFonts w:hint="eastAsia"/>
                <w:szCs w:val="21"/>
              </w:rPr>
              <w:t>表样表</w:t>
            </w:r>
            <w:proofErr w:type="gramEnd"/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16524D7D" w14:textId="33119A4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E737DFD" w14:textId="4557477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FB53AFC" w14:textId="405DFAA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6A4BAED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0B06ED7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02D70BC5" w14:textId="4D6CA7D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6336" w:type="dxa"/>
            <w:vAlign w:val="center"/>
          </w:tcPr>
          <w:p w14:paraId="0EEB3FC3" w14:textId="4611D72E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患者日记卡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71F9E259" w14:textId="0068CAC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A6D5E41" w14:textId="4F382BF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0C5A912" w14:textId="38FB0C8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9F3FFFD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32C08E98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1B991775" w14:textId="677C9C5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6336" w:type="dxa"/>
            <w:vAlign w:val="center"/>
          </w:tcPr>
          <w:p w14:paraId="5B25A5D0" w14:textId="3B15693C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招募受试者的相关材料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4E571340" w14:textId="36564DE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D8A4D4C" w14:textId="27F6D9A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DC44EA7" w14:textId="4407B90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F0A21D4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0E7EFBFC" w14:textId="77777777" w:rsidTr="00F76606">
        <w:trPr>
          <w:trHeight w:hRule="exact" w:val="654"/>
        </w:trPr>
        <w:tc>
          <w:tcPr>
            <w:tcW w:w="851" w:type="dxa"/>
            <w:vAlign w:val="center"/>
          </w:tcPr>
          <w:p w14:paraId="202B2920" w14:textId="4AB5FEA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6336" w:type="dxa"/>
            <w:vAlign w:val="center"/>
          </w:tcPr>
          <w:p w14:paraId="32D5642D" w14:textId="574DA3C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研究者履历（已签名）及相关文件（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CP</w:t>
            </w:r>
            <w:r>
              <w:rPr>
                <w:rFonts w:hint="eastAsia"/>
                <w:szCs w:val="21"/>
              </w:rPr>
              <w:t>证书、医师执业证书）</w:t>
            </w:r>
          </w:p>
        </w:tc>
        <w:tc>
          <w:tcPr>
            <w:tcW w:w="0" w:type="auto"/>
            <w:vAlign w:val="center"/>
          </w:tcPr>
          <w:p w14:paraId="3F70EAFD" w14:textId="7B2FFD6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9F3C12D" w14:textId="7B19938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746D050" w14:textId="1F3CF7D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2B2554C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D7279B3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3895AEF1" w14:textId="206A456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6336" w:type="dxa"/>
            <w:vAlign w:val="center"/>
          </w:tcPr>
          <w:p w14:paraId="61652D77" w14:textId="65FE263E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试验用药品</w:t>
            </w:r>
            <w:r>
              <w:rPr>
                <w:rFonts w:hint="eastAsia"/>
                <w:szCs w:val="21"/>
              </w:rPr>
              <w:t>标签（申办方盖章）</w:t>
            </w:r>
          </w:p>
        </w:tc>
        <w:tc>
          <w:tcPr>
            <w:tcW w:w="0" w:type="auto"/>
            <w:vAlign w:val="center"/>
          </w:tcPr>
          <w:p w14:paraId="018E06E0" w14:textId="3E5F2F9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0AA6E48" w14:textId="64B0825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5558EC1" w14:textId="628584C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E527C2D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6D4D55E3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0BB3C071" w14:textId="33B88DC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6336" w:type="dxa"/>
            <w:vAlign w:val="center"/>
          </w:tcPr>
          <w:p w14:paraId="09EA5E8F" w14:textId="1973D9DE" w:rsidR="00F76606" w:rsidRPr="002338C7" w:rsidRDefault="00F76606" w:rsidP="00F76606">
            <w:pPr>
              <w:rPr>
                <w:szCs w:val="21"/>
              </w:rPr>
            </w:pPr>
            <w:proofErr w:type="gramStart"/>
            <w:r w:rsidRPr="002338C7">
              <w:rPr>
                <w:rFonts w:hint="eastAsia"/>
                <w:szCs w:val="21"/>
              </w:rPr>
              <w:t>设盲试验</w:t>
            </w:r>
            <w:proofErr w:type="gramEnd"/>
            <w:r w:rsidRPr="002338C7">
              <w:rPr>
                <w:rFonts w:hint="eastAsia"/>
                <w:szCs w:val="21"/>
              </w:rPr>
              <w:t>的破盲规程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7F3A4D91" w14:textId="488E578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ABEA7A9" w14:textId="17C09D6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F33057D" w14:textId="536242B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366796E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CB911A7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4AE4D901" w14:textId="7D1D75D2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6336" w:type="dxa"/>
            <w:vAlign w:val="center"/>
          </w:tcPr>
          <w:p w14:paraId="4865D8CC" w14:textId="5E0B9B91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药物临床试验保险购买证明</w:t>
            </w:r>
            <w:r>
              <w:rPr>
                <w:rFonts w:hint="eastAsia"/>
                <w:szCs w:val="21"/>
              </w:rPr>
              <w:t>（申办方盖章）</w:t>
            </w:r>
          </w:p>
        </w:tc>
        <w:tc>
          <w:tcPr>
            <w:tcW w:w="0" w:type="auto"/>
            <w:vAlign w:val="center"/>
          </w:tcPr>
          <w:p w14:paraId="063AF75C" w14:textId="3236D90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F303175" w14:textId="7D31D13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6E60F5A" w14:textId="7B3410B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2E7ABDE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6F77593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537145BB" w14:textId="5C42956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6336" w:type="dxa"/>
            <w:vAlign w:val="center"/>
          </w:tcPr>
          <w:p w14:paraId="3B8CFA4A" w14:textId="6D20A4A9" w:rsidR="00F76606" w:rsidRPr="002338C7" w:rsidRDefault="00F76606" w:rsidP="00F76606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遗传办承诺</w:t>
            </w:r>
            <w:proofErr w:type="gramEnd"/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0" w:type="auto"/>
            <w:vAlign w:val="center"/>
          </w:tcPr>
          <w:p w14:paraId="2A6ABD2E" w14:textId="458185CA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BE84E73" w14:textId="14F67971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A166937" w14:textId="4E9D9C79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8CF6235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BC9A3A5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42E721BD" w14:textId="498F32D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6336" w:type="dxa"/>
            <w:vAlign w:val="center"/>
          </w:tcPr>
          <w:p w14:paraId="380622FB" w14:textId="4B97C6EC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（文件一致性说明、无利益冲突说明、安慰剂对照说明等）</w:t>
            </w:r>
          </w:p>
        </w:tc>
        <w:tc>
          <w:tcPr>
            <w:tcW w:w="0" w:type="auto"/>
            <w:vAlign w:val="center"/>
          </w:tcPr>
          <w:p w14:paraId="5E78D06C" w14:textId="40DC307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BE0A5E2" w14:textId="5A3CD67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448C975" w14:textId="6AFD8A9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7657F1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681608FA" w14:textId="77777777" w:rsidTr="00F76606">
        <w:trPr>
          <w:trHeight w:hRule="exact" w:val="39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768F0740" w14:textId="301D162E" w:rsidR="00F76606" w:rsidRPr="002338C7" w:rsidRDefault="00F76606" w:rsidP="00F76606">
            <w:pPr>
              <w:jc w:val="center"/>
              <w:rPr>
                <w:b/>
                <w:bCs/>
                <w:szCs w:val="21"/>
              </w:rPr>
            </w:pPr>
            <w:r w:rsidRPr="002338C7">
              <w:rPr>
                <w:rFonts w:hint="eastAsia"/>
                <w:b/>
                <w:bCs/>
                <w:szCs w:val="21"/>
              </w:rPr>
              <w:t>临床试验</w:t>
            </w:r>
            <w:r>
              <w:rPr>
                <w:rFonts w:hint="eastAsia"/>
                <w:b/>
                <w:bCs/>
                <w:szCs w:val="21"/>
              </w:rPr>
              <w:t>进行阶段</w:t>
            </w:r>
          </w:p>
        </w:tc>
      </w:tr>
      <w:tr w:rsidR="00F76606" w:rsidRPr="002338C7" w14:paraId="6530B16E" w14:textId="77777777" w:rsidTr="00F76606">
        <w:trPr>
          <w:trHeight w:val="397"/>
        </w:trPr>
        <w:tc>
          <w:tcPr>
            <w:tcW w:w="851" w:type="dxa"/>
            <w:vAlign w:val="center"/>
          </w:tcPr>
          <w:p w14:paraId="661A4B20" w14:textId="66A457D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6336" w:type="dxa"/>
            <w:vAlign w:val="center"/>
          </w:tcPr>
          <w:p w14:paraId="19C10117" w14:textId="22C9C95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多方协议（原件）</w:t>
            </w:r>
          </w:p>
        </w:tc>
        <w:tc>
          <w:tcPr>
            <w:tcW w:w="0" w:type="auto"/>
            <w:vAlign w:val="center"/>
          </w:tcPr>
          <w:p w14:paraId="1C538981" w14:textId="4D032A9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BCECB8A" w14:textId="0D86A84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7635761" w14:textId="01F23F3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91C13CF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3139A03F" w14:textId="77777777" w:rsidTr="00F76606">
        <w:trPr>
          <w:trHeight w:val="397"/>
        </w:trPr>
        <w:tc>
          <w:tcPr>
            <w:tcW w:w="851" w:type="dxa"/>
            <w:vAlign w:val="center"/>
          </w:tcPr>
          <w:p w14:paraId="1813C2DF" w14:textId="02A3CBB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6336" w:type="dxa"/>
            <w:vAlign w:val="center"/>
          </w:tcPr>
          <w:p w14:paraId="4927ACCB" w14:textId="2B843BD3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启动会议记录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121CC20A" w14:textId="2213F48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44CA863" w14:textId="729811D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BE4C4FE" w14:textId="4EF2480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26614D2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76DDFEC3" w14:textId="77777777" w:rsidTr="00F76606">
        <w:trPr>
          <w:trHeight w:val="397"/>
        </w:trPr>
        <w:tc>
          <w:tcPr>
            <w:tcW w:w="851" w:type="dxa"/>
            <w:vAlign w:val="center"/>
          </w:tcPr>
          <w:p w14:paraId="036435F7" w14:textId="480D77B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6336" w:type="dxa"/>
            <w:vAlign w:val="center"/>
          </w:tcPr>
          <w:p w14:paraId="3676EED7" w14:textId="7B7572A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研究者签名样张、</w:t>
            </w:r>
            <w:r w:rsidRPr="002338C7">
              <w:rPr>
                <w:rFonts w:hint="eastAsia"/>
                <w:szCs w:val="21"/>
              </w:rPr>
              <w:t>任务授权表及相关文件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0BB58B18" w14:textId="4261F94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EA5DB27" w14:textId="43A4CEE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BD5534A" w14:textId="24A3392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1E91BD8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0685C710" w14:textId="77777777" w:rsidTr="00F76606">
        <w:trPr>
          <w:trHeight w:val="397"/>
        </w:trPr>
        <w:tc>
          <w:tcPr>
            <w:tcW w:w="851" w:type="dxa"/>
            <w:vAlign w:val="center"/>
          </w:tcPr>
          <w:p w14:paraId="3D83821D" w14:textId="63F8D4E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6336" w:type="dxa"/>
            <w:vAlign w:val="center"/>
          </w:tcPr>
          <w:p w14:paraId="7923755D" w14:textId="7B38031B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实验室检查正常值范围及室间</w:t>
            </w:r>
            <w:r>
              <w:rPr>
                <w:rFonts w:hint="eastAsia"/>
                <w:szCs w:val="21"/>
              </w:rPr>
              <w:t>质评</w:t>
            </w:r>
          </w:p>
        </w:tc>
        <w:tc>
          <w:tcPr>
            <w:tcW w:w="0" w:type="auto"/>
            <w:vAlign w:val="center"/>
          </w:tcPr>
          <w:p w14:paraId="605A6107" w14:textId="2BAD95A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6492748" w14:textId="3D52A57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F74B18C" w14:textId="26A3C8B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ACC3121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6BFD2CC3" w14:textId="77777777" w:rsidTr="00F76606">
        <w:trPr>
          <w:trHeight w:val="397"/>
        </w:trPr>
        <w:tc>
          <w:tcPr>
            <w:tcW w:w="851" w:type="dxa"/>
            <w:vAlign w:val="center"/>
          </w:tcPr>
          <w:p w14:paraId="047E22AF" w14:textId="0B6423F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6336" w:type="dxa"/>
            <w:vAlign w:val="center"/>
          </w:tcPr>
          <w:p w14:paraId="760542A0" w14:textId="15688B08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试验用药物的接收、分发、退回、销毁记录及运货单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42D9F706" w14:textId="1328106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EE6879B" w14:textId="030AAD3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CED2AC3" w14:textId="4BA4EB3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18E526F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142C306C" w14:textId="77777777" w:rsidTr="00F76606">
        <w:trPr>
          <w:trHeight w:val="397"/>
        </w:trPr>
        <w:tc>
          <w:tcPr>
            <w:tcW w:w="851" w:type="dxa"/>
            <w:vAlign w:val="center"/>
          </w:tcPr>
          <w:p w14:paraId="35AE299F" w14:textId="3093A9D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6336" w:type="dxa"/>
            <w:vAlign w:val="center"/>
          </w:tcPr>
          <w:p w14:paraId="757F87BC" w14:textId="782873E5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生物标本及试验相关物资的接收、退回记录及运货单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3887225F" w14:textId="6539BEF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33E5FB8" w14:textId="7360F73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AEADB13" w14:textId="69F96DE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EE361D0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0C8264D0" w14:textId="77777777" w:rsidTr="00F76606">
        <w:trPr>
          <w:trHeight w:hRule="exact" w:val="719"/>
        </w:trPr>
        <w:tc>
          <w:tcPr>
            <w:tcW w:w="851" w:type="dxa"/>
            <w:vAlign w:val="center"/>
          </w:tcPr>
          <w:p w14:paraId="3D22AFFD" w14:textId="65B1C2C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6336" w:type="dxa"/>
            <w:vAlign w:val="center"/>
          </w:tcPr>
          <w:p w14:paraId="76C660A3" w14:textId="0AC2E7B8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试验用药品使用登记表（含药物贮存温湿</w:t>
            </w:r>
            <w:proofErr w:type="gramStart"/>
            <w:r w:rsidRPr="002338C7">
              <w:rPr>
                <w:rFonts w:hint="eastAsia"/>
                <w:szCs w:val="21"/>
              </w:rPr>
              <w:t>度记录</w:t>
            </w:r>
            <w:proofErr w:type="gramEnd"/>
            <w:r w:rsidRPr="002338C7">
              <w:rPr>
                <w:rFonts w:hint="eastAsia"/>
                <w:szCs w:val="21"/>
              </w:rPr>
              <w:t>表、处方、注射执行单）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3376445A" w14:textId="41C7311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B290357" w14:textId="11B44CD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F7207DB" w14:textId="4CF511D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4A441EF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2EE4B388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647BF878" w14:textId="3447445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6336" w:type="dxa"/>
            <w:vAlign w:val="center"/>
          </w:tcPr>
          <w:p w14:paraId="02F7F395" w14:textId="75B0F50A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受试者筛选表与入选表、受试者鉴认代码表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7D484263" w14:textId="5121EC1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827D710" w14:textId="1D6BD32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B725E67" w14:textId="4C91397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D9C43E0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04F73045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5D9AE34B" w14:textId="0EB0461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6336" w:type="dxa"/>
            <w:vAlign w:val="center"/>
          </w:tcPr>
          <w:p w14:paraId="1A0E895E" w14:textId="35EDAF75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完成试验受试者编码目录、未完成受试者编码目录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3AB89BD0" w14:textId="7CC5417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73E4B09" w14:textId="366C786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BD17542" w14:textId="7A53ADB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D8C286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4EC06782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338A1CA3" w14:textId="1A946088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6336" w:type="dxa"/>
            <w:vAlign w:val="center"/>
          </w:tcPr>
          <w:p w14:paraId="54795E99" w14:textId="67442F2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方案偏离或方案违背报告等（原件）</w:t>
            </w:r>
          </w:p>
        </w:tc>
        <w:tc>
          <w:tcPr>
            <w:tcW w:w="0" w:type="auto"/>
            <w:vAlign w:val="center"/>
          </w:tcPr>
          <w:p w14:paraId="4F2EF510" w14:textId="7EE0E422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77C4CB7" w14:textId="149CF746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697E384" w14:textId="64C6E2EA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C003365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1410863B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54ECC784" w14:textId="68ACD238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</w:p>
        </w:tc>
        <w:tc>
          <w:tcPr>
            <w:tcW w:w="6336" w:type="dxa"/>
            <w:vAlign w:val="center"/>
          </w:tcPr>
          <w:p w14:paraId="1AAEFBC8" w14:textId="5DD8CE12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监查随访信、稽查记录、会议沟通记录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45FDDF8D" w14:textId="755731C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7761165" w14:textId="2D1D3C5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7861C1E" w14:textId="55A1A7E8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EF18F3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3DE30A1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17185B08" w14:textId="4536C51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6336" w:type="dxa"/>
            <w:vAlign w:val="center"/>
          </w:tcPr>
          <w:p w14:paraId="1C68F409" w14:textId="6E2EEF91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答疑表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0166C49B" w14:textId="220CBF4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E911EC9" w14:textId="5E13CA8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056F2DF" w14:textId="384EA4C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2AFF888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32261E7F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5D49B05C" w14:textId="392ADCC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3</w:t>
            </w:r>
          </w:p>
        </w:tc>
        <w:tc>
          <w:tcPr>
            <w:tcW w:w="6336" w:type="dxa"/>
            <w:vAlign w:val="center"/>
          </w:tcPr>
          <w:p w14:paraId="6EFF96C8" w14:textId="3904EA7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研究者致申办者的严重不良事件报告（原件）</w:t>
            </w:r>
          </w:p>
        </w:tc>
        <w:tc>
          <w:tcPr>
            <w:tcW w:w="0" w:type="auto"/>
            <w:vAlign w:val="center"/>
          </w:tcPr>
          <w:p w14:paraId="5E486865" w14:textId="3B95B7FC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AD9E0B5" w14:textId="79C003B4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38E3674" w14:textId="565B0354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1CBCA8B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424E5200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30DF09A6" w14:textId="65C34D2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</w:t>
            </w:r>
          </w:p>
        </w:tc>
        <w:tc>
          <w:tcPr>
            <w:tcW w:w="6336" w:type="dxa"/>
            <w:vAlign w:val="center"/>
          </w:tcPr>
          <w:p w14:paraId="778201EA" w14:textId="51AF91C2" w:rsidR="00F76606" w:rsidRPr="00005DC2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申办者致药品监督管理局、伦理委员会的严重不良事件报告（原件）</w:t>
            </w:r>
          </w:p>
        </w:tc>
        <w:tc>
          <w:tcPr>
            <w:tcW w:w="0" w:type="auto"/>
            <w:vAlign w:val="center"/>
          </w:tcPr>
          <w:p w14:paraId="51905B54" w14:textId="6B15BB98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A0C7FF5" w14:textId="3BCAB1C7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C9596B2" w14:textId="6A12E6FF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1C30973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6A40C17C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41AA2843" w14:textId="2B1333A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</w:t>
            </w:r>
          </w:p>
        </w:tc>
        <w:tc>
          <w:tcPr>
            <w:tcW w:w="6336" w:type="dxa"/>
            <w:vAlign w:val="center"/>
          </w:tcPr>
          <w:p w14:paraId="37D75780" w14:textId="78851ED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可疑且非预期严重不良反应</w:t>
            </w:r>
          </w:p>
        </w:tc>
        <w:tc>
          <w:tcPr>
            <w:tcW w:w="0" w:type="auto"/>
            <w:vAlign w:val="center"/>
          </w:tcPr>
          <w:p w14:paraId="5B449613" w14:textId="749B9BE2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13E492A" w14:textId="10B8116F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D89D088" w14:textId="00818B32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B11F06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4D1FC9D0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4221566E" w14:textId="091AA09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</w:t>
            </w:r>
          </w:p>
        </w:tc>
        <w:tc>
          <w:tcPr>
            <w:tcW w:w="6336" w:type="dxa"/>
            <w:vAlign w:val="center"/>
          </w:tcPr>
          <w:p w14:paraId="13FD9D65" w14:textId="12C97B0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安全性更新报告（盖章）</w:t>
            </w:r>
          </w:p>
        </w:tc>
        <w:tc>
          <w:tcPr>
            <w:tcW w:w="0" w:type="auto"/>
            <w:vAlign w:val="center"/>
          </w:tcPr>
          <w:p w14:paraId="038BE098" w14:textId="0167FA4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833E3D6" w14:textId="0CF972A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9B8608E" w14:textId="58AF2F21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15D234A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3B0204E0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4F1EFB56" w14:textId="4ED11FF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</w:t>
            </w:r>
          </w:p>
        </w:tc>
        <w:tc>
          <w:tcPr>
            <w:tcW w:w="6336" w:type="dxa"/>
            <w:vAlign w:val="center"/>
          </w:tcPr>
          <w:p w14:paraId="729CF5AB" w14:textId="2C669051" w:rsidR="00F76606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治疗分配和破盲证明（原件）</w:t>
            </w:r>
          </w:p>
        </w:tc>
        <w:tc>
          <w:tcPr>
            <w:tcW w:w="0" w:type="auto"/>
            <w:vAlign w:val="center"/>
          </w:tcPr>
          <w:p w14:paraId="0A89A2C0" w14:textId="2AB76BF9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D355C84" w14:textId="59B5FDC1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32B19B4" w14:textId="35D4CE33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78601DC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17FD8AE4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0F9758C0" w14:textId="739CB4FA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</w:t>
            </w:r>
          </w:p>
        </w:tc>
        <w:tc>
          <w:tcPr>
            <w:tcW w:w="6336" w:type="dxa"/>
            <w:vAlign w:val="center"/>
          </w:tcPr>
          <w:p w14:paraId="3C347DE4" w14:textId="3A35541F" w:rsidR="00F76606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试验完成申请文件（原件）</w:t>
            </w:r>
          </w:p>
        </w:tc>
        <w:tc>
          <w:tcPr>
            <w:tcW w:w="0" w:type="auto"/>
            <w:vAlign w:val="center"/>
          </w:tcPr>
          <w:p w14:paraId="44CE59E3" w14:textId="302818E2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B5B2CF0" w14:textId="0D4F5E7C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3D7B400" w14:textId="38E8805B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5214268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1DC7EFB9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74EAFB4A" w14:textId="3DF73B8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</w:t>
            </w:r>
          </w:p>
        </w:tc>
        <w:tc>
          <w:tcPr>
            <w:tcW w:w="6336" w:type="dxa"/>
            <w:vAlign w:val="center"/>
          </w:tcPr>
          <w:p w14:paraId="75B741F6" w14:textId="2A808E22" w:rsidR="00F76606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项目自查表（原件）</w:t>
            </w:r>
          </w:p>
        </w:tc>
        <w:tc>
          <w:tcPr>
            <w:tcW w:w="0" w:type="auto"/>
            <w:vAlign w:val="center"/>
          </w:tcPr>
          <w:p w14:paraId="126A72C8" w14:textId="31DAE2DE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8C2123D" w14:textId="353E37F7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8426EBF" w14:textId="2EF5C5FD" w:rsidR="00F76606" w:rsidRDefault="00F76606" w:rsidP="00F76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79F8541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09F9DF65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204C5F93" w14:textId="10E5F8B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</w:p>
        </w:tc>
        <w:tc>
          <w:tcPr>
            <w:tcW w:w="6336" w:type="dxa"/>
            <w:vAlign w:val="center"/>
          </w:tcPr>
          <w:p w14:paraId="2CFB52A2" w14:textId="3A173976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研究中止</w:t>
            </w:r>
            <w:r w:rsidRPr="002338C7">
              <w:rPr>
                <w:rFonts w:hint="eastAsia"/>
                <w:szCs w:val="21"/>
              </w:rPr>
              <w:t>/</w:t>
            </w:r>
            <w:r w:rsidRPr="002338C7">
              <w:rPr>
                <w:rFonts w:hint="eastAsia"/>
                <w:szCs w:val="21"/>
              </w:rPr>
              <w:t>中断报告或终止报告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409DEE96" w14:textId="36AEF23D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5D6D340" w14:textId="708FD93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D73012A" w14:textId="598DD32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000639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42AD1593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3231CB09" w14:textId="6AB4304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</w:t>
            </w:r>
          </w:p>
        </w:tc>
        <w:tc>
          <w:tcPr>
            <w:tcW w:w="6336" w:type="dxa"/>
            <w:vAlign w:val="center"/>
          </w:tcPr>
          <w:p w14:paraId="3B46D590" w14:textId="3AE13FCE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小结表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277BBF1E" w14:textId="6E09A92F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15FB884" w14:textId="03AC6677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03678E4" w14:textId="07E3966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4C8B3F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49285BE2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6063A7D9" w14:textId="1A3D063E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</w:t>
            </w:r>
          </w:p>
        </w:tc>
        <w:tc>
          <w:tcPr>
            <w:tcW w:w="6336" w:type="dxa"/>
            <w:vAlign w:val="center"/>
          </w:tcPr>
          <w:p w14:paraId="6A2B1129" w14:textId="1980C94D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总结报告、统计报告、中期或年度报告</w:t>
            </w:r>
            <w:r>
              <w:rPr>
                <w:rFonts w:hint="eastAsia"/>
                <w:szCs w:val="21"/>
              </w:rPr>
              <w:t>（原件）</w:t>
            </w:r>
          </w:p>
        </w:tc>
        <w:tc>
          <w:tcPr>
            <w:tcW w:w="0" w:type="auto"/>
            <w:vAlign w:val="center"/>
          </w:tcPr>
          <w:p w14:paraId="113E503A" w14:textId="10285B06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E987DFD" w14:textId="7738AF2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5B26203C" w14:textId="54A51B7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0AF8905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4E374766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35286B9C" w14:textId="58C7DA24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</w:t>
            </w:r>
          </w:p>
        </w:tc>
        <w:tc>
          <w:tcPr>
            <w:tcW w:w="6336" w:type="dxa"/>
            <w:vAlign w:val="center"/>
          </w:tcPr>
          <w:p w14:paraId="6AB51636" w14:textId="07064610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其他（如</w:t>
            </w:r>
            <w:r>
              <w:rPr>
                <w:rFonts w:hint="eastAsia"/>
                <w:szCs w:val="21"/>
              </w:rPr>
              <w:t>受试者补助</w:t>
            </w:r>
            <w:r w:rsidRPr="002338C7">
              <w:rPr>
                <w:rFonts w:hint="eastAsia"/>
                <w:szCs w:val="21"/>
              </w:rPr>
              <w:t>发放记录）</w:t>
            </w:r>
          </w:p>
        </w:tc>
        <w:tc>
          <w:tcPr>
            <w:tcW w:w="0" w:type="auto"/>
            <w:vAlign w:val="center"/>
          </w:tcPr>
          <w:p w14:paraId="40220DF4" w14:textId="335D055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57E188A" w14:textId="12A24C4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1804A3E" w14:textId="7755BED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1ACD36A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0C3ABF0E" w14:textId="77777777" w:rsidTr="00F76606">
        <w:trPr>
          <w:trHeight w:hRule="exact" w:val="397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5C50362A" w14:textId="33409BFA" w:rsidR="00F76606" w:rsidRPr="002338C7" w:rsidRDefault="00F76606" w:rsidP="00F7660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临床试验完成阶段</w:t>
            </w:r>
          </w:p>
        </w:tc>
      </w:tr>
      <w:tr w:rsidR="00F76606" w:rsidRPr="002338C7" w14:paraId="59189758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6AEC1546" w14:textId="3A71ABA5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</w:p>
        </w:tc>
        <w:tc>
          <w:tcPr>
            <w:tcW w:w="6336" w:type="dxa"/>
            <w:vAlign w:val="center"/>
          </w:tcPr>
          <w:p w14:paraId="7DF90288" w14:textId="3A311694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已签名的知情同意书（</w:t>
            </w:r>
            <w:r w:rsidRPr="002338C7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2338C7">
              <w:rPr>
                <w:szCs w:val="21"/>
              </w:rPr>
              <w:t xml:space="preserve"> </w:t>
            </w:r>
            <w:r w:rsidRPr="002338C7">
              <w:rPr>
                <w:rFonts w:hint="eastAsia"/>
                <w:szCs w:val="21"/>
              </w:rPr>
              <w:t>份）</w:t>
            </w:r>
          </w:p>
        </w:tc>
        <w:tc>
          <w:tcPr>
            <w:tcW w:w="0" w:type="auto"/>
            <w:vAlign w:val="center"/>
          </w:tcPr>
          <w:p w14:paraId="54E30F05" w14:textId="003400A2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25C41726" w14:textId="6608E8C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6EB8C898" w14:textId="7ED79873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1F46D79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0B3865D3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0773F413" w14:textId="6D9D65C9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</w:t>
            </w:r>
          </w:p>
        </w:tc>
        <w:tc>
          <w:tcPr>
            <w:tcW w:w="6336" w:type="dxa"/>
            <w:vAlign w:val="center"/>
          </w:tcPr>
          <w:p w14:paraId="066741FD" w14:textId="6A3EFC7D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研究病历或原始病历（已填写，签名，注明日期）（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338C7">
              <w:rPr>
                <w:rFonts w:hint="eastAsia"/>
                <w:szCs w:val="21"/>
              </w:rPr>
              <w:t xml:space="preserve"> </w:t>
            </w:r>
            <w:r w:rsidRPr="002338C7">
              <w:rPr>
                <w:szCs w:val="21"/>
              </w:rPr>
              <w:t xml:space="preserve"> </w:t>
            </w:r>
            <w:r w:rsidRPr="002338C7">
              <w:rPr>
                <w:rFonts w:hint="eastAsia"/>
                <w:szCs w:val="21"/>
              </w:rPr>
              <w:t>份）</w:t>
            </w:r>
          </w:p>
        </w:tc>
        <w:tc>
          <w:tcPr>
            <w:tcW w:w="0" w:type="auto"/>
            <w:vAlign w:val="center"/>
          </w:tcPr>
          <w:p w14:paraId="425B4C85" w14:textId="66B1ED5B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3935A57" w14:textId="52EB97B2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6FD9526" w14:textId="3327672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494F889A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  <w:tr w:rsidR="00F76606" w:rsidRPr="002338C7" w14:paraId="5A36F6F0" w14:textId="77777777" w:rsidTr="00F76606">
        <w:trPr>
          <w:trHeight w:hRule="exact" w:val="397"/>
        </w:trPr>
        <w:tc>
          <w:tcPr>
            <w:tcW w:w="851" w:type="dxa"/>
            <w:vAlign w:val="center"/>
          </w:tcPr>
          <w:p w14:paraId="06406887" w14:textId="7C90AE48" w:rsidR="00F76606" w:rsidRPr="002338C7" w:rsidRDefault="00F76606" w:rsidP="00F766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</w:t>
            </w:r>
          </w:p>
        </w:tc>
        <w:tc>
          <w:tcPr>
            <w:tcW w:w="6336" w:type="dxa"/>
            <w:vAlign w:val="center"/>
          </w:tcPr>
          <w:p w14:paraId="6FF6B744" w14:textId="1E321F4E" w:rsidR="00F76606" w:rsidRPr="002338C7" w:rsidRDefault="00F76606" w:rsidP="00F76606">
            <w:pPr>
              <w:rPr>
                <w:szCs w:val="21"/>
              </w:rPr>
            </w:pPr>
            <w:r w:rsidRPr="002338C7">
              <w:rPr>
                <w:rFonts w:hint="eastAsia"/>
                <w:szCs w:val="21"/>
              </w:rPr>
              <w:t>病例报告表（已填写，签名，注明日期）（</w:t>
            </w:r>
            <w:r w:rsidRPr="002338C7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2338C7">
              <w:rPr>
                <w:szCs w:val="21"/>
              </w:rPr>
              <w:t xml:space="preserve"> </w:t>
            </w:r>
            <w:r w:rsidRPr="002338C7">
              <w:rPr>
                <w:rFonts w:hint="eastAsia"/>
                <w:szCs w:val="21"/>
              </w:rPr>
              <w:t>份）或</w:t>
            </w:r>
            <w:r w:rsidRPr="002338C7">
              <w:rPr>
                <w:rFonts w:hint="eastAsia"/>
                <w:szCs w:val="21"/>
              </w:rPr>
              <w:t>e</w:t>
            </w:r>
            <w:r w:rsidRPr="002338C7">
              <w:rPr>
                <w:szCs w:val="21"/>
              </w:rPr>
              <w:t>CRF</w:t>
            </w:r>
          </w:p>
        </w:tc>
        <w:tc>
          <w:tcPr>
            <w:tcW w:w="0" w:type="auto"/>
            <w:vAlign w:val="center"/>
          </w:tcPr>
          <w:p w14:paraId="66E19CB1" w14:textId="610F8F9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78452F34" w14:textId="2D03692C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130D63B" w14:textId="76E67900" w:rsidR="00F76606" w:rsidRPr="002338C7" w:rsidRDefault="00F76606" w:rsidP="00F7660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19973E1F" w14:textId="77777777" w:rsidR="00F76606" w:rsidRPr="002338C7" w:rsidRDefault="00F76606" w:rsidP="00F76606">
            <w:pPr>
              <w:rPr>
                <w:szCs w:val="21"/>
              </w:rPr>
            </w:pPr>
          </w:p>
        </w:tc>
      </w:tr>
    </w:tbl>
    <w:p w14:paraId="2B09BDE9" w14:textId="77777777" w:rsidR="00886407" w:rsidRPr="00EB5F29" w:rsidRDefault="00886407" w:rsidP="00BF3D5A">
      <w:pPr>
        <w:jc w:val="center"/>
        <w:rPr>
          <w:sz w:val="24"/>
          <w:szCs w:val="24"/>
        </w:rPr>
      </w:pPr>
    </w:p>
    <w:sectPr w:rsidR="00886407" w:rsidRPr="00EB5F29" w:rsidSect="00BF1ABB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D2D4" w14:textId="77777777" w:rsidR="008A3091" w:rsidRDefault="008A3091" w:rsidP="00EB5F29">
      <w:r>
        <w:separator/>
      </w:r>
    </w:p>
  </w:endnote>
  <w:endnote w:type="continuationSeparator" w:id="0">
    <w:p w14:paraId="64537F76" w14:textId="77777777" w:rsidR="008A3091" w:rsidRDefault="008A3091" w:rsidP="00E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4350" w14:textId="77777777" w:rsidR="008A3091" w:rsidRDefault="008A3091" w:rsidP="00EB5F29">
      <w:r>
        <w:separator/>
      </w:r>
    </w:p>
  </w:footnote>
  <w:footnote w:type="continuationSeparator" w:id="0">
    <w:p w14:paraId="6CD00E13" w14:textId="77777777" w:rsidR="008A3091" w:rsidRDefault="008A3091" w:rsidP="00EB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5"/>
    <w:rsid w:val="00005DC2"/>
    <w:rsid w:val="00022075"/>
    <w:rsid w:val="002338C7"/>
    <w:rsid w:val="00256086"/>
    <w:rsid w:val="00330369"/>
    <w:rsid w:val="004C116A"/>
    <w:rsid w:val="004F7272"/>
    <w:rsid w:val="0068012C"/>
    <w:rsid w:val="006F0DD3"/>
    <w:rsid w:val="007806B0"/>
    <w:rsid w:val="00886407"/>
    <w:rsid w:val="008A3091"/>
    <w:rsid w:val="00B36EAF"/>
    <w:rsid w:val="00BD5198"/>
    <w:rsid w:val="00BF1ABB"/>
    <w:rsid w:val="00BF3D5A"/>
    <w:rsid w:val="00D838D1"/>
    <w:rsid w:val="00DF128B"/>
    <w:rsid w:val="00E57095"/>
    <w:rsid w:val="00E82E91"/>
    <w:rsid w:val="00EB5F29"/>
    <w:rsid w:val="00EC709E"/>
    <w:rsid w:val="00F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17C7A"/>
  <w15:chartTrackingRefBased/>
  <w15:docId w15:val="{F5786B2C-6114-433C-832F-3A47A199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5F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5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瘦瘦 唐</dc:creator>
  <cp:keywords/>
  <dc:description/>
  <cp:lastModifiedBy>197471179@qq.com</cp:lastModifiedBy>
  <cp:revision>3</cp:revision>
  <dcterms:created xsi:type="dcterms:W3CDTF">2021-09-27T02:43:00Z</dcterms:created>
  <dcterms:modified xsi:type="dcterms:W3CDTF">2021-09-27T02:47:00Z</dcterms:modified>
</cp:coreProperties>
</file>